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 “我要办理中等职业学校招生简章、广告备案”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我要办理中等职业学校招生简章、广告备案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ascii="仿宋_GB2312" w:hAnsi="黑体" w:eastAsia="仿宋_GB2312"/>
          <w:sz w:val="32"/>
          <w:szCs w:val="32"/>
        </w:rPr>
        <w:t>桃江县教育局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黑体" w:eastAsia="仿宋_GB2312"/>
          <w:sz w:val="32"/>
          <w:szCs w:val="32"/>
        </w:rPr>
        <w:t>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357"/>
        <w:gridCol w:w="1464"/>
        <w:gridCol w:w="1909"/>
        <w:gridCol w:w="5793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5793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225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7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我要办理中等职业学校招生简章、广告备案</w:t>
            </w:r>
          </w:p>
        </w:tc>
        <w:tc>
          <w:tcPr>
            <w:tcW w:w="2357" w:type="dxa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中等职业学校招生简章、广告备案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县教育局</w:t>
            </w:r>
          </w:p>
        </w:tc>
        <w:tc>
          <w:tcPr>
            <w:tcW w:w="5793" w:type="dxa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招生简章、广告备案材料</w:t>
            </w:r>
            <w:bookmarkStart w:id="0" w:name="_GoBack"/>
            <w:bookmarkEnd w:id="0"/>
          </w:p>
        </w:tc>
        <w:tc>
          <w:tcPr>
            <w:tcW w:w="2257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“我要中等职业学校招生简章、广告备案”一次办流程图</w:t>
      </w:r>
    </w:p>
    <w:p>
      <w:pPr>
        <w:numPr>
          <w:ilvl w:val="0"/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77470</wp:posOffset>
                </wp:positionV>
                <wp:extent cx="3705225" cy="2222500"/>
                <wp:effectExtent l="5080" t="4445" r="4445" b="2095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2222500"/>
                          <a:chOff x="5129" y="16247"/>
                          <a:chExt cx="5835" cy="3500"/>
                        </a:xfrm>
                      </wpg:grpSpPr>
                      <wps:wsp>
                        <wps:cNvPr id="5" name="自选图形 1085"/>
                        <wps:cNvCnPr/>
                        <wps:spPr>
                          <a:xfrm>
                            <a:off x="10963" y="18841"/>
                            <a:ext cx="1" cy="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自选图形 1093"/>
                        <wps:cNvCnPr>
                          <a:stCxn id="6" idx="2"/>
                          <a:endCxn id="3" idx="0"/>
                        </wps:cNvCnPr>
                        <wps:spPr>
                          <a:xfrm>
                            <a:off x="9392" y="16768"/>
                            <a:ext cx="31" cy="24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" name="矩形 1094"/>
                        <wps:cNvSpPr/>
                        <wps:spPr>
                          <a:xfrm>
                            <a:off x="8005" y="19183"/>
                            <a:ext cx="2836" cy="564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教育局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窗口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" name="圆角矩形 6"/>
                        <wps:cNvSpPr/>
                        <wps:spPr>
                          <a:xfrm>
                            <a:off x="5129" y="16247"/>
                            <a:ext cx="1875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 w:eastAsia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7" name="圆角矩形 8"/>
                        <wps:cNvSpPr/>
                        <wps:spPr>
                          <a:xfrm>
                            <a:off x="8293" y="17964"/>
                            <a:ext cx="2235" cy="7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after="0"/>
                                <w:jc w:val="center"/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中等职业学校招生简章、广告备案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8" name="直接箭头连接符 9"/>
                        <wps:cNvCnPr/>
                        <wps:spPr>
                          <a:xfrm>
                            <a:off x="9401" y="16794"/>
                            <a:ext cx="0" cy="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直接箭头连接符 10"/>
                        <wps:cNvCnPr>
                          <a:stCxn id="4" idx="3"/>
                        </wps:cNvCnPr>
                        <wps:spPr>
                          <a:xfrm flipV="1">
                            <a:off x="7004" y="16492"/>
                            <a:ext cx="674" cy="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直接箭头连接符 16"/>
                        <wps:cNvCnPr/>
                        <wps:spPr>
                          <a:xfrm>
                            <a:off x="9401" y="17589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4.4pt;margin-top:6.1pt;height:175pt;width:291.75pt;z-index:251687936;mso-width-relative:page;mso-height-relative:page;" coordorigin="5129,16247" coordsize="5835,3500" o:gfxdata="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">
                <o:lock v:ext="edit" aspectratio="f"/>
                <v:shape id="自选图形 1085" o:spid="_x0000_s1026" o:spt="32" type="#_x0000_t32" style="position:absolute;left:10963;top:18841;height:90;width:1;" filled="f" stroked="t" coordsize="21600,21600" o:gfxdata="UEsDBAoAAAAAAIdO4kAAAAAAAAAAAAAAAAAEAAAAZHJzL1BLAwQUAAAACACHTuJAttCsVr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K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CsV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093" o:spid="_x0000_s1026" o:spt="32" type="#_x0000_t32" style="position:absolute;left:9392;top:16768;height:2415;width:31;" filled="f" stroked="t" coordsize="21600,21600" o:gfxdata="UEsDBAoAAAAAAIdO4kAAAAAAAAAAAAAAAAAEAAAAZHJzL1BLAwQUAAAACACHTuJAuNxDorwAAADa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jE8r6Qb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cQ6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矩形 1094" o:spid="_x0000_s1026" o:spt="2" style="position:absolute;left:8005;top:19183;height:564;width:2836;" fillcolor="#FFFFFF" filled="t" stroked="t" coordsize="21600,21600" arcsize="0.166666666666667" o:gfxdata="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K1CO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教育局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窗口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办结</w:t>
                        </w:r>
                      </w:p>
                    </w:txbxContent>
                  </v:textbox>
                </v:roundrect>
                <v:roundrect id="圆角矩形 6" o:spid="_x0000_s1026" o:spt="2" style="position:absolute;left:5129;top:16247;height:495;width:1875;" fillcolor="#FFFFFF" filled="t" stroked="t" coordsize="21600,21600" arcsize="0.166666666666667" o:gfxdata="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AdT6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 w:eastAsia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oundrect>
                <v:roundrect id="圆角矩形 8" o:spid="_x0000_s1026" o:spt="2" style="position:absolute;left:8293;top:17964;height:795;width:2235;" fillcolor="#FFFFFF" filled="t" stroked="t" coordsize="21600,21600" arcsize="0.166666666666667" o:gfxdata="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S60m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after="0"/>
                          <w:jc w:val="center"/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中等职业学校招生简章、广告备案</w:t>
                        </w:r>
                      </w:p>
                    </w:txbxContent>
                  </v:textbox>
                </v:roundrect>
                <v:shape id="直接箭头连接符 9" o:spid="_x0000_s1026" o:spt="32" type="#_x0000_t32" style="position:absolute;left:9401;top:16794;height:345;width:0;" filled="f" stroked="t" coordsize="21600,21600" o:gfxdata="UEsDBAoAAAAAAIdO4kAAAAAAAAAAAAAAAAAEAAAAZHJzL1BLAwQUAAAACACHTuJA2TR0SLkAAADa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pK3pSr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0dE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0" o:spid="_x0000_s1026" o:spt="32" type="#_x0000_t32" style="position:absolute;left:7004;top:16492;flip:y;height:3;width:674;" filled="f" stroked="t" coordsize="21600,21600" o:gfxdata="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bKV7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6" o:spid="_x0000_s1026" o:spt="32" type="#_x0000_t32" style="position:absolute;left:9401;top:17589;height:375;width:1;" filled="f" stroked="t" coordsize="21600,21600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67310</wp:posOffset>
                </wp:positionV>
                <wp:extent cx="2294890" cy="314325"/>
                <wp:effectExtent l="5080" t="4445" r="5080" b="5080"/>
                <wp:wrapNone/>
                <wp:docPr id="13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489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教育局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窗口提交申报资料</w:t>
                            </w:r>
                          </w:p>
                          <w:p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301.85pt;margin-top:5.3pt;height:24.75pt;width:180.7pt;z-index:251688960;mso-width-relative:page;mso-height-relative:page;" fillcolor="#FFFFFF" filled="t" stroked="t" coordsize="21600,21600" arcsize="0.166666666666667" o:gfxdata="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1bewg1AAAAAkBAAAP&#10;AAAAAAAAAAEAIAAAACIAAABkcnMvZG93bnJldi54bWxQSwECFAAUAAAACACHTuJAVpcX4BwCAAAq&#10;BAAADgAAAAAAAAABACAAAAAjAQAAZHJzL2Uyb0RvYy54bWxQSwUGAAAAAAYABgBZAQAAs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教育局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窗口提交申报资料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261620</wp:posOffset>
                </wp:positionV>
                <wp:extent cx="2026285" cy="285750"/>
                <wp:effectExtent l="4445" t="4445" r="7620" b="14605"/>
                <wp:wrapNone/>
                <wp:docPr id="14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教育局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收件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15" o:spid="_x0000_s1026" o:spt="2" style="position:absolute;left:0pt;margin-left:304.85pt;margin-top:20.6pt;height:22.5pt;width:159.55pt;z-index:251688960;mso-width-relative:page;mso-height-relative:page;" fillcolor="#FFFFFF" filled="t" stroked="t" coordsize="21600,21600" arcsize="0.166666666666667" o:gfxdata="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182MvVAAAACQEAAA8A&#10;AAAAAAAAAQAgAAAAIgAAAGRycy9kb3ducmV2LnhtbFBLAQIUABQAAAAIAIdO4kBl2sdHGgIAACsE&#10;AAAOAAAAAAAAAAEAIAAAACQBAABkcnMvZTJvRG9jLnhtbFBLBQYAAAAABgAGAFkBAACw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教育局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收件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-138430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1pt;margin-top:-10.9pt;height:26.95pt;width:266.85pt;z-index:251725824;mso-width-relative:page;mso-height-relative:page;" fillcolor="#FFFFFF" filled="t" stroked="t" coordsize="21600,21600" arcsize="0.166666666666667" o:gfxdata="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8Oqq/VAAAACAEAAA8AAAAAAAAAAQAgAAAA&#10;IgAAAGRycy9kb3ducmV2LnhtbFBLAQIUABQAAAAIAIdO4kBC1mo9DgIAABgEAAAOAAAAAAAAAAEA&#10;IAAAACQ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、办公地点和时间：</w:t>
      </w:r>
    </w:p>
    <w:p>
      <w:pPr>
        <w:spacing w:after="0" w:line="540" w:lineRule="exact"/>
        <w:ind w:firstLine="643" w:firstLineChars="200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193040</wp:posOffset>
                </wp:positionV>
                <wp:extent cx="635" cy="57150"/>
                <wp:effectExtent l="4445" t="0" r="13970" b="0"/>
                <wp:wrapNone/>
                <wp:docPr id="1" name="自选图形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85" o:spid="_x0000_s1026" o:spt="32" type="#_x0000_t32" style="position:absolute;left:0pt;margin-left:462pt;margin-top:15.2pt;height:4.5pt;width:0.05pt;z-index:251686912;mso-width-relative:page;mso-height-relative:page;" filled="f" stroked="t" coordsize="21600,21600" o:gfxdata="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7P1HNcAAAAJAQAADwAA&#10;AAAAAAABACAAAAAiAAAAZHJzL2Rvd25yZXYueG1sUEsBAhQAFAAAAAgAh07iQKJC6GzeAQAAmAMA&#10;AA4AAAAAAAAAAQAgAAAAJ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4" name="圆角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5168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JmSqYE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90" name="圆角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6192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Rcy8u1gAAAA0BAAAPAAAAAAAAAAEAIAAA&#10;ACIAAABkcnMvZG93bnJldi54bWxQSwECFAAUAAAACACHTuJAdMK4Cw4CAAAY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6969125</wp:posOffset>
                </wp:positionV>
                <wp:extent cx="3223895" cy="342900"/>
                <wp:effectExtent l="4445" t="4445" r="10160" b="14605"/>
                <wp:wrapNone/>
                <wp:docPr id="88" name="圆角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3.75pt;margin-top:548.75pt;height:27pt;width:253.85pt;z-index:251657216;mso-width-relative:page;mso-height-relative:page;" fillcolor="#FFFFFF" filled="t" stroked="t" coordsize="21600,21600" arcsize="0.166666666666667" o:gfxdata="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h+GGLXAAAADQEAAA8AAAAAAAAAAQAg&#10;AAAAIgAAAGRycy9kb3ducmV2LnhtbFBLAQIUABQAAAAIAIdO4kCMdwgyDwIAABgEAAAOAAAAAAAA&#10;AAEAIAAAACY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3" name="圆角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8240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L/2ArU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6816725</wp:posOffset>
                </wp:positionV>
                <wp:extent cx="3223895" cy="342900"/>
                <wp:effectExtent l="4445" t="4445" r="10160" b="14605"/>
                <wp:wrapNone/>
                <wp:docPr id="89" name="圆角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说明：总时限不含资料补正、放款等时间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1.75pt;margin-top:536.75pt;height:27pt;width:253.85pt;z-index:251659264;mso-width-relative:page;mso-height-relative:page;" fillcolor="#FFFFFF" filled="t" stroked="t" coordsize="21600,21600" arcsize="0.166666666666667" o:gfxdata="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XMvLtYAAAANAQAADwAAAAAAAAABACAA&#10;AAAiAAAAZHJzL2Rvd25yZXYueG1sUEsBAhQAFAAAAAgAh07iQABiy7IPAgAAGA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说明：总时限不含资料补正、放款等时间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/>
          <w:b/>
          <w:sz w:val="32"/>
          <w:szCs w:val="32"/>
        </w:rPr>
        <w:t>六、收费标准及依据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无收费。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七、办公地点和时间：</w:t>
      </w:r>
    </w:p>
    <w:p>
      <w:pPr>
        <w:spacing w:after="0" w:line="540" w:lineRule="exact"/>
        <w:ind w:firstLine="643" w:firstLineChars="200"/>
        <w:rPr>
          <w:rFonts w:hint="eastAsia" w:ascii="微软雅黑" w:hAnsi="微软雅黑"/>
          <w:color w:val="000000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ascii="仿宋_GB2312" w:hAnsi="黑体" w:eastAsia="仿宋_GB2312"/>
          <w:sz w:val="32"/>
          <w:szCs w:val="32"/>
        </w:rPr>
        <w:t>桃江县桃花江镇桃花江大道100号政务大楼2楼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ascii="仿宋_GB2312" w:hAnsi="黑体" w:eastAsia="仿宋_GB2312"/>
          <w:sz w:val="32"/>
          <w:szCs w:val="32"/>
        </w:rPr>
        <w:t>法定工作日，夏季（7月1日—9月30日）：上午8：30—12:00，下午14:00—17:30；冬季（10月1日—次年6月30日）：上午9:00—12:00，下午13:00—17:00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1.业务咨询电话： </w:t>
      </w:r>
      <w:r>
        <w:rPr>
          <w:rFonts w:ascii="仿宋_GB2312" w:hAnsi="黑体" w:eastAsia="仿宋_GB2312"/>
          <w:sz w:val="32"/>
          <w:szCs w:val="32"/>
        </w:rPr>
        <w:t>0737-2659656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</w:t>
      </w:r>
      <w:r>
        <w:rPr>
          <w:rFonts w:ascii="仿宋_GB2312" w:hAnsi="黑体" w:eastAsia="仿宋_GB2312"/>
          <w:sz w:val="32"/>
          <w:szCs w:val="32"/>
        </w:rPr>
        <w:t>0737-2659620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B6E"/>
    <w:rsid w:val="00017910"/>
    <w:rsid w:val="000208F6"/>
    <w:rsid w:val="000B22AB"/>
    <w:rsid w:val="000C6176"/>
    <w:rsid w:val="000D6DD7"/>
    <w:rsid w:val="000E5367"/>
    <w:rsid w:val="0015180F"/>
    <w:rsid w:val="00157E0B"/>
    <w:rsid w:val="001A3E8F"/>
    <w:rsid w:val="001A5CFF"/>
    <w:rsid w:val="001C7CD6"/>
    <w:rsid w:val="001D3EE8"/>
    <w:rsid w:val="001E5949"/>
    <w:rsid w:val="001F12DA"/>
    <w:rsid w:val="001F4B2A"/>
    <w:rsid w:val="00213C02"/>
    <w:rsid w:val="00217D94"/>
    <w:rsid w:val="00250778"/>
    <w:rsid w:val="0027038C"/>
    <w:rsid w:val="002F5B59"/>
    <w:rsid w:val="00314E94"/>
    <w:rsid w:val="00323B43"/>
    <w:rsid w:val="00324A81"/>
    <w:rsid w:val="003933AE"/>
    <w:rsid w:val="003A67AB"/>
    <w:rsid w:val="003D37D8"/>
    <w:rsid w:val="00426133"/>
    <w:rsid w:val="004358AB"/>
    <w:rsid w:val="00445F8B"/>
    <w:rsid w:val="00454724"/>
    <w:rsid w:val="0046562A"/>
    <w:rsid w:val="004A0893"/>
    <w:rsid w:val="004A2312"/>
    <w:rsid w:val="005024FA"/>
    <w:rsid w:val="00517FD4"/>
    <w:rsid w:val="00531649"/>
    <w:rsid w:val="00545769"/>
    <w:rsid w:val="00573B2C"/>
    <w:rsid w:val="0059247F"/>
    <w:rsid w:val="005F19AC"/>
    <w:rsid w:val="006225BD"/>
    <w:rsid w:val="00630E55"/>
    <w:rsid w:val="00640DC6"/>
    <w:rsid w:val="006C5774"/>
    <w:rsid w:val="00703D3F"/>
    <w:rsid w:val="00714AB5"/>
    <w:rsid w:val="00715F34"/>
    <w:rsid w:val="007223DB"/>
    <w:rsid w:val="0074627B"/>
    <w:rsid w:val="00753A0D"/>
    <w:rsid w:val="00761338"/>
    <w:rsid w:val="007C3A93"/>
    <w:rsid w:val="0080491C"/>
    <w:rsid w:val="00822D93"/>
    <w:rsid w:val="00875291"/>
    <w:rsid w:val="008A60E9"/>
    <w:rsid w:val="008A7342"/>
    <w:rsid w:val="008B6F8D"/>
    <w:rsid w:val="008B7726"/>
    <w:rsid w:val="008D45C4"/>
    <w:rsid w:val="00921DFA"/>
    <w:rsid w:val="00926AD6"/>
    <w:rsid w:val="009645EF"/>
    <w:rsid w:val="00994CAF"/>
    <w:rsid w:val="009E3688"/>
    <w:rsid w:val="009F3101"/>
    <w:rsid w:val="00A44FA6"/>
    <w:rsid w:val="00A637B0"/>
    <w:rsid w:val="00AC4D51"/>
    <w:rsid w:val="00AD1438"/>
    <w:rsid w:val="00AF44C4"/>
    <w:rsid w:val="00B4483D"/>
    <w:rsid w:val="00B56E6E"/>
    <w:rsid w:val="00B75EA1"/>
    <w:rsid w:val="00B774A5"/>
    <w:rsid w:val="00B8552D"/>
    <w:rsid w:val="00BB11A8"/>
    <w:rsid w:val="00BF779E"/>
    <w:rsid w:val="00C35895"/>
    <w:rsid w:val="00C37A74"/>
    <w:rsid w:val="00C4286C"/>
    <w:rsid w:val="00D3084C"/>
    <w:rsid w:val="00D31D50"/>
    <w:rsid w:val="00D81C00"/>
    <w:rsid w:val="00D945A2"/>
    <w:rsid w:val="00DA581A"/>
    <w:rsid w:val="00DE7DCC"/>
    <w:rsid w:val="00E04055"/>
    <w:rsid w:val="00E62259"/>
    <w:rsid w:val="00EA0FAE"/>
    <w:rsid w:val="00ED2752"/>
    <w:rsid w:val="00EF1704"/>
    <w:rsid w:val="00F160BA"/>
    <w:rsid w:val="00F1771C"/>
    <w:rsid w:val="00F3163E"/>
    <w:rsid w:val="00F368BB"/>
    <w:rsid w:val="00F51ED4"/>
    <w:rsid w:val="00F6643C"/>
    <w:rsid w:val="00FA3E46"/>
    <w:rsid w:val="00FD3019"/>
    <w:rsid w:val="00FD4A20"/>
    <w:rsid w:val="03663B76"/>
    <w:rsid w:val="068D15F6"/>
    <w:rsid w:val="071646AB"/>
    <w:rsid w:val="0C900258"/>
    <w:rsid w:val="11C87D66"/>
    <w:rsid w:val="1FC361DF"/>
    <w:rsid w:val="25196CCA"/>
    <w:rsid w:val="2E612227"/>
    <w:rsid w:val="30DC0B06"/>
    <w:rsid w:val="33926134"/>
    <w:rsid w:val="34FF077C"/>
    <w:rsid w:val="3B5C7B26"/>
    <w:rsid w:val="3BC41AFE"/>
    <w:rsid w:val="414C434F"/>
    <w:rsid w:val="42745604"/>
    <w:rsid w:val="45355686"/>
    <w:rsid w:val="46F00A72"/>
    <w:rsid w:val="4A9E46C2"/>
    <w:rsid w:val="4EA36D43"/>
    <w:rsid w:val="4EA86038"/>
    <w:rsid w:val="500140A2"/>
    <w:rsid w:val="54A15B61"/>
    <w:rsid w:val="56D348F9"/>
    <w:rsid w:val="56EE4A57"/>
    <w:rsid w:val="597B5553"/>
    <w:rsid w:val="5A2F45D5"/>
    <w:rsid w:val="5C2301AA"/>
    <w:rsid w:val="62592781"/>
    <w:rsid w:val="66EF66A5"/>
    <w:rsid w:val="79624992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96251A-A2D2-4168-944B-68B3FBE471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</Words>
  <Characters>379</Characters>
  <Lines>3</Lines>
  <Paragraphs>1</Paragraphs>
  <TotalTime>2</TotalTime>
  <ScaleCrop>false</ScaleCrop>
  <LinksUpToDate>false</LinksUpToDate>
  <CharactersWithSpaces>444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2020-01-17T07:36:01Z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